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5E" w:rsidRDefault="00F36D1F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4914899</wp:posOffset>
                </wp:positionH>
                <wp:positionV relativeFrom="paragraph">
                  <wp:posOffset>-723900</wp:posOffset>
                </wp:positionV>
                <wp:extent cx="134302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D1F" w:rsidRPr="00F36D1F" w:rsidRDefault="00F36D1F" w:rsidP="00F36D1F">
                            <w:pPr>
                              <w:jc w:val="right"/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57pt;width:105.7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" fillcolor="white [3201]" stroked="f" strokeweight=".5pt">
                <v:textbox>
                  <w:txbxContent>
                    <w:p w:rsidR="00F36D1F" w:rsidRPr="00F36D1F" w:rsidRDefault="00F36D1F" w:rsidP="00F36D1F">
                      <w:pPr>
                        <w:jc w:val="right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เอกสารหมายเลข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="0060665E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2F5513" wp14:editId="06DFB577">
                <wp:simplePos x="0" y="0"/>
                <wp:positionH relativeFrom="column">
                  <wp:posOffset>5193102</wp:posOffset>
                </wp:positionH>
                <wp:positionV relativeFrom="paragraph">
                  <wp:posOffset>-250166</wp:posOffset>
                </wp:positionV>
                <wp:extent cx="1043796" cy="1285072"/>
                <wp:effectExtent l="0" t="0" r="234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85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006F35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รูปถ่าย 1 นิ้ว</w:t>
                            </w:r>
                          </w:p>
                          <w:p w:rsidR="0060665E" w:rsidRPr="0060665E" w:rsidRDefault="0060665E" w:rsidP="0060665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0665E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ถ่ายไว้ไม่เกิน 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5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9pt;margin-top:-19.7pt;width:82.2pt;height:10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" fillcolor="white [3201]" strokeweight=".5pt">
                <v:textbox>
                  <w:txbxContent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006F35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รูปถ่าย 1 นิ้ว</w:t>
                      </w:r>
                    </w:p>
                    <w:p w:rsidR="0060665E" w:rsidRPr="0060665E" w:rsidRDefault="0060665E" w:rsidP="0060665E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60665E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ถ่ายไว้ไม่เกิน 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515158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แบบคำขอโอนพนักงานส่วนท้องถิ่นและข้าราชการอื่น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มาบรรจุและแต่งตั้งเป็นข้าราชการครูและบุคลากรทางการศึกษา</w:t>
      </w:r>
    </w:p>
    <w:p w:rsidR="009D7FDD" w:rsidRPr="00845BEE" w:rsidRDefault="009D7FDD" w:rsidP="009D7FD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5B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ตำแหน่งบุคลากรทางการศึกษาอื่นตามมาตรา 38 ค.(2)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  </w:t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ขอโอนมาบรรจุและแต่งตั้งเป็นข้าราชการครูและบุคลากรทางการศึกษา </w:t>
      </w:r>
    </w:p>
    <w:p w:rsidR="009D7FDD" w:rsidRPr="000E233D" w:rsidRDefault="009D7FDD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ตำแหน่งบุคลากรทางการศึกษาอื่นตามมาตรา 38 ค.(2)</w:t>
      </w:r>
    </w:p>
    <w:p w:rsidR="009D7FDD" w:rsidRPr="005D0788" w:rsidRDefault="009D7FDD" w:rsidP="000E233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D07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เรียน  </w:t>
      </w:r>
      <w:r w:rsidR="00FB4C08">
        <w:rPr>
          <w:rFonts w:ascii="TH SarabunIT๙" w:hAnsi="TH SarabunIT๙" w:cs="TH SarabunIT๙" w:hint="cs"/>
          <w:b/>
          <w:bCs/>
          <w:sz w:val="32"/>
          <w:szCs w:val="32"/>
          <w:cs/>
        </w:rPr>
        <w:t>ศึกษาธิการจังหวัดร้อยเอ็ด</w:t>
      </w:r>
    </w:p>
    <w:p w:rsidR="009D7FDD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D7FDD">
        <w:rPr>
          <w:rFonts w:ascii="TH SarabunIT๙" w:hAnsi="TH SarabunIT๙" w:cs="TH SarabunIT๙" w:hint="cs"/>
          <w:sz w:val="32"/>
          <w:szCs w:val="32"/>
          <w:cs/>
        </w:rPr>
        <w:t>ด้วยข้าพเจ้า(นาย/นาง/นางสาว/ชั้นยศ).........................................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9D7FDD">
        <w:rPr>
          <w:rFonts w:ascii="TH SarabunIT๙" w:hAnsi="TH SarabunIT๙" w:cs="TH SarabunIT๙" w:hint="cs"/>
          <w:sz w:val="32"/>
          <w:szCs w:val="32"/>
          <w:cs/>
        </w:rPr>
        <w:t>........................อายุ.................ปี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..............................เลขประจำตัวประชาชน..............................................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ปัจจุบันเป็นข้าราชการ/พนักงานส่วนท้องถิ่น..............................................................ตำแหน่ง...................................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ระดับ/ชั้น/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ฐานะ..................................รับเงินเดือน ระดับ/ชั้น...............................อัตรา/ขั้น........................บาท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สังกัดแผนก/กลุ่ม/กอง/สำนัก...............................................................กรม................................................................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กระทรวง.............................................ตั้งอยู่ที่.........................................หมู่ที่................ถนน......................................</w:t>
      </w:r>
    </w:p>
    <w:p w:rsidR="009D7FDD" w:rsidRDefault="009D7FDD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ตำบล/แขวง..................................อำเภอ/เขต................................จังหวัด.........................รหัสไปรษณีย์....................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โทรศัพท์...........................โทรศัพท์เคลื่อนที่.............................โทรสาร.......................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ปัจจุบันอยู่บ้านเลขที่.....................หมู่ที่...............ถนน.................................ตำบล/แขวง...............................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อำเภอ/เขต.............................จังหวัด.............................รหัสไปรษณีย์..........................โทรศัพท์บ้าน........................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โทรศัพท์เคลื่อนที่...................................โทรสาร.............................</w:t>
      </w:r>
      <w:proofErr w:type="gramStart"/>
      <w:r>
        <w:rPr>
          <w:rFonts w:ascii="TH SarabunIT๙" w:hAnsi="TH SarabunIT๙" w:cs="TH SarabunIT๙"/>
          <w:sz w:val="32"/>
          <w:szCs w:val="32"/>
        </w:rPr>
        <w:t>e-mail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มีความสมัครใจขอโอนมาบรรจุและแต่งตั้งเป็นข้าราชการครูและบุคลากรทางการศึกษา ตำแหน่งบุคลากรทางการศึกษาอื่นตามมาตรา 38 ค.(2) ตำแหน่ง.................................................กลุ่ม/สถานศึกษา...................................</w:t>
      </w:r>
    </w:p>
    <w:p w:rsidR="00492D18" w:rsidRDefault="00492D18" w:rsidP="009D7F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สังกัดสำนักงานเขตพื้นที่การศึกษา</w:t>
      </w:r>
      <w:r w:rsidR="00D530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</w:p>
    <w:p w:rsidR="00492D18" w:rsidRPr="000E233D" w:rsidRDefault="00492D18" w:rsidP="009D7FD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เริ่มเข้ารับราชการ เป็นข้าราชการ........................................เมื่อวันที่.........เดือน...................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ตำแหน่ง.............................................ระดับ/ชั้น...................................สังกัด...............................................................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ส่วนราชการ....................................................................กระทรวง..............................................................................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/3. วินัย...</w:t>
      </w:r>
    </w:p>
    <w:p w:rsidR="00CA46BE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วินัย/คดีความ</w:t>
      </w:r>
    </w:p>
    <w:p w:rsidR="00492D18" w:rsidRDefault="00492D18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เคยถูกลงโทษทางวินัย</w:t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</w:r>
      <w:r w:rsidR="00CA46BE">
        <w:rPr>
          <w:rFonts w:ascii="TH SarabunIT๙" w:hAnsi="TH SarabunIT๙" w:cs="TH SarabunIT๙" w:hint="cs"/>
          <w:sz w:val="32"/>
          <w:szCs w:val="32"/>
          <w:cs/>
        </w:rPr>
        <w:tab/>
        <w:t>(     ) ไม่เคยถูกลงโทษทางวินัย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ไม่อยู่ในระหว่างถูกดำเนินการทางวินัย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ไม่อยู่ในระหว่างถูกดำเนินคดีอาญา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ไม่อยู่ในระหว่างถูกดำเนินคดีล้มละลาย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เหตุผลการขอโอน.......................................................................................................................................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ประวัติการศึกษา (ให้ระบุคุณวุฒิทุกระดับ ตั้งแต่ระดับประกาศนียบัตรวิชาชีพ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.หรือเทียบเท่าขึ้นไป)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3237"/>
        <w:gridCol w:w="2979"/>
        <w:gridCol w:w="2912"/>
      </w:tblGrid>
      <w:tr w:rsidR="00CA46BE" w:rsidTr="00CA46BE">
        <w:tc>
          <w:tcPr>
            <w:tcW w:w="468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3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2960" w:type="dxa"/>
          </w:tcPr>
          <w:p w:rsidR="00CA46BE" w:rsidRDefault="00CA46BE" w:rsidP="00CA46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CA46BE" w:rsidTr="00CA46BE">
        <w:tc>
          <w:tcPr>
            <w:tcW w:w="468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CA46BE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6BE" w:rsidTr="00CA46BE">
        <w:tc>
          <w:tcPr>
            <w:tcW w:w="468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0" w:type="dxa"/>
            <w:tcBorders>
              <w:top w:val="dotted" w:sz="4" w:space="0" w:color="auto"/>
            </w:tcBorders>
          </w:tcPr>
          <w:p w:rsidR="00CA46BE" w:rsidRDefault="00CA46BE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 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"/>
        <w:gridCol w:w="2107"/>
        <w:gridCol w:w="2988"/>
        <w:gridCol w:w="2542"/>
        <w:gridCol w:w="1491"/>
      </w:tblGrid>
      <w:tr w:rsidR="00CA46BE" w:rsidTr="00732722">
        <w:tc>
          <w:tcPr>
            <w:tcW w:w="468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6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1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1520" w:type="dxa"/>
          </w:tcPr>
          <w:p w:rsidR="00CA46BE" w:rsidRDefault="00732722" w:rsidP="007327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732722" w:rsidTr="00732722">
        <w:tc>
          <w:tcPr>
            <w:tcW w:w="468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  <w:bottom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32722" w:rsidTr="00732722">
        <w:tc>
          <w:tcPr>
            <w:tcW w:w="468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1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0" w:type="dxa"/>
            <w:tcBorders>
              <w:top w:val="dotted" w:sz="4" w:space="0" w:color="auto"/>
            </w:tcBorders>
          </w:tcPr>
          <w:p w:rsidR="00732722" w:rsidRDefault="00732722" w:rsidP="00492D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A46BE" w:rsidRDefault="00CA46BE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/7.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ผลงาน...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</w:p>
    <w:p w:rsidR="00732722" w:rsidRDefault="00732722" w:rsidP="0073272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- 3 -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 ผลงานหรือผลการปฏิบัติงานที่ผ่านมา และผลงานอื่นที่แสดงให้เห็นถึงความรู้ความสามารถพิเศษที่เป็นประโยชน์ต่อการปฏิบัติงานในตำแหน่งบุคลากรทางการศึกษาอื่นตามมาตรา 38 ค.(2) ที่ประสงค์จะขอโอน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(ให้แนบเอกสารหลักฐานเพื่อประกอบการพิจารณา)</w:t>
      </w:r>
    </w:p>
    <w:p w:rsidR="00732722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7.1 ผลงานหรือผลการปฏิบัติงานที่ผ่านมา (ย้อนหลัง 2 ปี)</w:t>
      </w:r>
    </w:p>
    <w:p w:rsidR="0086728C" w:rsidRDefault="00732722" w:rsidP="00492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86728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7.2 ผลงานที่เคยเสนอเพื่อเลื่อนตำแหน่ง/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(ถ้ามี)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7.1 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86728C" w:rsidRDefault="0086728C" w:rsidP="0086728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8. ปัจจุบันข้าพเจ้าได้รับเงินประจำตำแหน่ง/ค่าตอบแทน/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ฐานะ  เดือนละ.......................................บาท</w:t>
      </w:r>
    </w:p>
    <w:p w:rsidR="0086728C" w:rsidRDefault="0086728C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เมื่อได้โอน</w:t>
      </w:r>
      <w:r w:rsidR="00845BEE">
        <w:rPr>
          <w:rFonts w:ascii="TH SarabunIT๙" w:hAnsi="TH SarabunIT๙" w:cs="TH SarabunIT๙" w:hint="cs"/>
          <w:sz w:val="32"/>
          <w:szCs w:val="32"/>
          <w:cs/>
        </w:rPr>
        <w:t>มาดำรงตำแหน่งใด  ข้าพเจ้ายินยอมที่จะรับเงินประจำตำแหน่ง/ค่าตอบแทน ตามที่กำหนดสำหรับตำแหน่งนั้น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เอกสารหลักฐานต่าง ๆ ที่ส่งเพื่อประกอบการพิจารณาโดยมีผู้รับรองสำเนาตามระเบียบ               สำนักนายกรัฐมนตรีว่าด้วยงานสารบรรณ ดังนี้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 สำเนาปริญญาบัตร หรือเอกสารหลักฐานอื่นที่แสดงการสำเร็จการศึกษา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9.2 สำเนาระเบียนแสดงผลการศึกษา (</w:t>
      </w:r>
      <w:r>
        <w:rPr>
          <w:rFonts w:ascii="TH SarabunIT๙" w:hAnsi="TH SarabunIT๙" w:cs="TH SarabunIT๙"/>
          <w:sz w:val="32"/>
          <w:szCs w:val="32"/>
        </w:rPr>
        <w:t>Transcript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9.3 สำเนาทะเบียนประวัติข้าราชการ (ก.พ.7) ที่มีรายละเอียดครบถ้วนสมบูรณ์ </w:t>
      </w:r>
    </w:p>
    <w:p w:rsidR="00845BEE" w:rsidRDefault="00845BEE" w:rsidP="00845BE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ตั้งแต่วันที่เริ่มรับราชการจนถึงปัจจุบัน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9.4 หนังสือยินยอมให้โอนของผู้มีอำนาจสั่งบรรจุและแต่งตั้งของส่วนราชการ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 ซึ่งระบุวัน เดือน ปีที่ให้โอน 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9.5 หนังสือยินยอมการรับเงินเดือนที่ต่ำกว่าเดิม (ถ้ามี)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9.6 สำเนาเอกสารหลักฐานที่แสดงผลงานหรือผลการปฏิบัติงาน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) 9.7...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45BEE" w:rsidRDefault="00845BEE" w:rsidP="00845B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9.7 สำเนาเอกสารหลักฐานที่แสดงถึงความรู้ความสามารถพิเศษที่เป็นประโยชน์</w:t>
      </w:r>
    </w:p>
    <w:p w:rsidR="00845BEE" w:rsidRDefault="00845BEE" w:rsidP="00845BE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ต่อการปฏิบัติงานในตำแหน่งที่จะขอโอน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9.8 สำเนามาตรฐานตำแหน่งที่ผู้ขอโอนดำรงตำแหน่งอยู่ปัจจุบันในส่วนราชการ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หรือหน่วยงานสังกัดเดิม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9.9 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ใบสำคัญการสมรส เป็นต้น (ถ้ามี)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 ) 9.10 เอกสารหลักฐานอื่นที่ผู้ขอโอนเห็นว่าเป็นประโยชน์ในการพิจารณารับโอน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 ) 9.1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กรณีบรรจุเป็นข้าราชการในตำแหน่งประเภททั่วไป/ในสายงานที่เริ่มต้นจากระดับ 1 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และระดับ 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</w:t>
      </w:r>
    </w:p>
    <w:p w:rsidR="000E233D" w:rsidRDefault="000E233D" w:rsidP="000E233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การเปลี่ยนประเภทตำแหน่ง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โอนไว้นี้ถูกต้องตรงตามความเป็นจริงทุกประการ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Pr="000E233D" w:rsidRDefault="000E233D" w:rsidP="000E233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233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คำรับรองและความเห็นของผู้บังคับบัญชา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 ดังนี้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(ลงชื่อ)....................................................ผู้บังคับบัญชาชั้นต้น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0E233D" w:rsidRDefault="000E233D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2F58BA" w:rsidP="002F58B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- 5 -</w:t>
      </w:r>
    </w:p>
    <w:p w:rsidR="00A1638F" w:rsidRPr="000E233D" w:rsidRDefault="00A1638F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ระดับกอง/สำนัก หรือเทียบเท่า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(ลงชื่อ)....................................................ผู้บังคับบัญชา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A1638F" w:rsidRDefault="00A1638F" w:rsidP="00A1638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A1638F" w:rsidRDefault="00A1638F" w:rsidP="000E233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58BA" w:rsidRPr="000E233D" w:rsidRDefault="002F58BA" w:rsidP="002F58BA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 (</w:t>
      </w:r>
      <w:r w:rsidRPr="002F58BA">
        <w:rPr>
          <w:rFonts w:ascii="TH SarabunIT๙" w:hAnsi="TH SarabunIT๙" w:cs="TH SarabunIT๙" w:hint="cs"/>
          <w:sz w:val="32"/>
          <w:szCs w:val="32"/>
          <w:cs/>
        </w:rPr>
        <w:t>ระดับส่วนราชการ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)*</w:t>
      </w:r>
      <w:r>
        <w:rPr>
          <w:rFonts w:ascii="TH SarabunIT๙" w:hAnsi="TH SarabunIT๙" w:cs="TH SarabunIT๙"/>
          <w:b/>
          <w:bCs/>
          <w:sz w:val="32"/>
          <w:szCs w:val="32"/>
        </w:rPr>
        <w:t>*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(...................................................)</w:t>
      </w:r>
    </w:p>
    <w:p w:rsidR="00845BEE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ตำแหน่ง.....................................................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ให้รับรองว่า ข้อความและเอกสารหลักฐานตามที่ผู้ขอโอนระบุและวันขอโอนถูกต้องตาม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ความเป็นจริงทุกประการ พร้อมทั้งรับรองความประพฤติ ความรู้และความสามารถในการ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ปฏิบัติหน้าที่ราชการของผู้ขอโอนด้วย โดยผู้รับรองต้องเป็นผู้บังคับบัญชาไม่ต่ำกว่า</w:t>
      </w:r>
    </w:p>
    <w:p w:rsidR="002F58BA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ผู้อำนวยการกอง/สำนัก หรือเทียบเท่า</w:t>
      </w:r>
    </w:p>
    <w:p w:rsidR="002F58BA" w:rsidRPr="00492D18" w:rsidRDefault="002F58BA" w:rsidP="002F58B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F58BA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ให้ระบุความเห็นว่า ยินยอมหรือไม่ยินยอมให้โอน พร้อมเหตุผล</w:t>
      </w:r>
    </w:p>
    <w:sectPr w:rsidR="002F58BA" w:rsidRPr="00492D18" w:rsidSect="00CA46BE">
      <w:pgSz w:w="11906" w:h="16838"/>
      <w:pgMar w:top="1440" w:right="864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5C94"/>
    <w:multiLevelType w:val="hybridMultilevel"/>
    <w:tmpl w:val="88A487FE"/>
    <w:lvl w:ilvl="0" w:tplc="DF5C46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DD"/>
    <w:rsid w:val="00006F35"/>
    <w:rsid w:val="000E233D"/>
    <w:rsid w:val="002F58BA"/>
    <w:rsid w:val="00492D18"/>
    <w:rsid w:val="00515158"/>
    <w:rsid w:val="00592388"/>
    <w:rsid w:val="005D0788"/>
    <w:rsid w:val="0060665E"/>
    <w:rsid w:val="00732722"/>
    <w:rsid w:val="007B6973"/>
    <w:rsid w:val="00845BEE"/>
    <w:rsid w:val="0086728C"/>
    <w:rsid w:val="009D7FDD"/>
    <w:rsid w:val="00A1638F"/>
    <w:rsid w:val="00CA46BE"/>
    <w:rsid w:val="00D53014"/>
    <w:rsid w:val="00D76EE7"/>
    <w:rsid w:val="00DA4821"/>
    <w:rsid w:val="00F36D1F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044E9E-90BC-4409-AF1A-2820ED28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D18"/>
    <w:pPr>
      <w:ind w:left="720"/>
      <w:contextualSpacing/>
    </w:pPr>
  </w:style>
  <w:style w:type="table" w:styleId="a4">
    <w:name w:val="Table Grid"/>
    <w:basedOn w:val="a1"/>
    <w:uiPriority w:val="59"/>
    <w:rsid w:val="00CA46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User</cp:lastModifiedBy>
  <cp:revision>6</cp:revision>
  <cp:lastPrinted>2017-11-14T06:49:00Z</cp:lastPrinted>
  <dcterms:created xsi:type="dcterms:W3CDTF">2019-03-28T03:11:00Z</dcterms:created>
  <dcterms:modified xsi:type="dcterms:W3CDTF">2019-05-02T11:53:00Z</dcterms:modified>
</cp:coreProperties>
</file>